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C9" w:rsidRPr="00086B05" w:rsidRDefault="008144C9" w:rsidP="008144C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6B0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144C9" w:rsidRDefault="008144C9" w:rsidP="008144C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086B0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144C9" w:rsidRDefault="008144C9" w:rsidP="008144C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6B05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8144C9" w:rsidRDefault="008144C9" w:rsidP="008144C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D28D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28D6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086B05">
        <w:rPr>
          <w:rFonts w:ascii="Times New Roman" w:hAnsi="Times New Roman" w:cs="Times New Roman"/>
          <w:sz w:val="28"/>
          <w:szCs w:val="28"/>
        </w:rPr>
        <w:t xml:space="preserve"> № </w:t>
      </w:r>
      <w:r w:rsidR="008D28D6">
        <w:rPr>
          <w:rFonts w:ascii="Times New Roman" w:hAnsi="Times New Roman" w:cs="Times New Roman"/>
          <w:sz w:val="28"/>
          <w:szCs w:val="28"/>
        </w:rPr>
        <w:t>816</w:t>
      </w:r>
      <w:bookmarkStart w:id="0" w:name="_GoBack"/>
      <w:bookmarkEnd w:id="0"/>
    </w:p>
    <w:p w:rsidR="008144C9" w:rsidRDefault="008144C9" w:rsidP="008144C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8144C9" w:rsidRDefault="008144C9" w:rsidP="00814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E39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закрепляемого на праве оперативного управления за муниципальным автономным учреждением </w:t>
      </w:r>
    </w:p>
    <w:p w:rsidR="008144C9" w:rsidRDefault="008144C9" w:rsidP="00814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E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Молодежный центр города Твери</w:t>
      </w:r>
      <w:r w:rsidRPr="00E67E39">
        <w:rPr>
          <w:rFonts w:ascii="Times New Roman" w:hAnsi="Times New Roman" w:cs="Times New Roman"/>
          <w:sz w:val="28"/>
          <w:szCs w:val="28"/>
        </w:rPr>
        <w:t>»</w:t>
      </w:r>
    </w:p>
    <w:p w:rsidR="008144C9" w:rsidRDefault="008144C9" w:rsidP="00814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640"/>
        <w:gridCol w:w="3178"/>
        <w:gridCol w:w="1701"/>
        <w:gridCol w:w="2268"/>
        <w:gridCol w:w="1913"/>
      </w:tblGrid>
      <w:tr w:rsidR="008144C9" w:rsidRPr="00E67E39" w:rsidTr="008144C9">
        <w:trPr>
          <w:trHeight w:val="135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имущества,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объекта (</w:t>
            </w:r>
            <w:proofErr w:type="spellStart"/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объекта, инвентарный номер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 (руб.)</w:t>
            </w:r>
          </w:p>
        </w:tc>
      </w:tr>
      <w:tr w:rsidR="008144C9" w:rsidRPr="00E67E39" w:rsidTr="008144C9">
        <w:trPr>
          <w:trHeight w:val="83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 xml:space="preserve">Нежилое строение, </w:t>
            </w:r>
          </w:p>
          <w:p w:rsidR="008144C9" w:rsidRPr="00630840" w:rsidRDefault="008144C9" w:rsidP="0081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Тверь, улица </w:t>
            </w:r>
            <w:proofErr w:type="spellStart"/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Склизкова</w:t>
            </w:r>
            <w:proofErr w:type="spellEnd"/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52а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 xml:space="preserve">922,7 </w:t>
            </w:r>
          </w:p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5 061 684,56</w:t>
            </w:r>
          </w:p>
        </w:tc>
      </w:tr>
      <w:tr w:rsidR="008144C9" w:rsidRPr="00E67E39" w:rsidTr="008144C9">
        <w:trPr>
          <w:trHeight w:val="97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Тверь, проспект 50 лет Октября, дом </w:t>
            </w: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30а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261 169,44</w:t>
            </w:r>
          </w:p>
        </w:tc>
      </w:tr>
      <w:tr w:rsidR="008144C9" w:rsidRPr="00E67E39" w:rsidTr="008144C9">
        <w:trPr>
          <w:trHeight w:val="97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  <w:r w:rsidRPr="0059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44C9" w:rsidRPr="00630840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Тверь, бульвар </w:t>
            </w: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Гусева,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276 522,07</w:t>
            </w:r>
          </w:p>
        </w:tc>
      </w:tr>
      <w:tr w:rsidR="008144C9" w:rsidRPr="00E67E39" w:rsidTr="008144C9">
        <w:trPr>
          <w:trHeight w:val="96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  <w:r w:rsidRPr="0059414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44C9" w:rsidRPr="00630840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Тверь, бульвар Гусева, дом </w:t>
            </w: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276 979,89</w:t>
            </w:r>
          </w:p>
        </w:tc>
      </w:tr>
      <w:tr w:rsidR="008144C9" w:rsidRPr="00E67E39" w:rsidTr="008144C9">
        <w:trPr>
          <w:trHeight w:val="115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VI,</w:t>
            </w:r>
          </w:p>
          <w:p w:rsid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Тверь, Сахаровское шоссе, </w:t>
            </w:r>
          </w:p>
          <w:p w:rsidR="008144C9" w:rsidRPr="00630840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290,5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0">
              <w:rPr>
                <w:rFonts w:ascii="Times New Roman" w:hAnsi="Times New Roman" w:cs="Times New Roman"/>
                <w:sz w:val="28"/>
                <w:szCs w:val="28"/>
              </w:rPr>
              <w:t>539 235,20</w:t>
            </w:r>
          </w:p>
        </w:tc>
      </w:tr>
      <w:tr w:rsidR="008144C9" w:rsidRPr="00E67E39" w:rsidTr="004B15FA">
        <w:trPr>
          <w:trHeight w:val="106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 xml:space="preserve">ежилое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омещение</w:t>
            </w:r>
            <w:r w:rsidRPr="0059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44C9" w:rsidRPr="00907D34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город Тверь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 xml:space="preserve">, поселок </w:t>
            </w:r>
            <w:proofErr w:type="spellStart"/>
            <w:r w:rsidR="004B15FA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="004B15FA">
              <w:rPr>
                <w:rFonts w:ascii="Times New Roman" w:hAnsi="Times New Roman" w:cs="Times New Roman"/>
                <w:sz w:val="28"/>
                <w:szCs w:val="28"/>
              </w:rPr>
              <w:t>, дом 26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7 388 996,80</w:t>
            </w:r>
          </w:p>
        </w:tc>
      </w:tr>
      <w:tr w:rsidR="008144C9" w:rsidRPr="00E67E39" w:rsidTr="008144C9">
        <w:trPr>
          <w:trHeight w:val="135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44C9" w:rsidRPr="00907D34" w:rsidRDefault="008144C9" w:rsidP="0081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Тверь, набережная </w:t>
            </w: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Афанасия Никити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на, дом </w:t>
            </w: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 xml:space="preserve">24а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168 266,73</w:t>
            </w:r>
          </w:p>
        </w:tc>
      </w:tr>
      <w:tr w:rsidR="008144C9" w:rsidRPr="00E67E39" w:rsidTr="008144C9">
        <w:trPr>
          <w:trHeight w:val="135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город Тверь, набережная Афанасия Никитина, дом 24а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157 125,85</w:t>
            </w:r>
          </w:p>
        </w:tc>
      </w:tr>
      <w:tr w:rsidR="008144C9" w:rsidRPr="00E67E39" w:rsidTr="008144C9">
        <w:trPr>
          <w:trHeight w:val="87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Нежилое помещение,</w:t>
            </w:r>
          </w:p>
          <w:p w:rsidR="008144C9" w:rsidRPr="00907D34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 xml:space="preserve">ород Тверь, Свободный переулок, дом 1в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246,2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1 341 276,88</w:t>
            </w:r>
          </w:p>
        </w:tc>
      </w:tr>
      <w:tr w:rsidR="008144C9" w:rsidRPr="00E67E39" w:rsidTr="008144C9">
        <w:trPr>
          <w:trHeight w:val="91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4B1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Тверь, улица Жигарева, дом </w:t>
            </w: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380,4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07D34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34">
              <w:rPr>
                <w:rFonts w:ascii="Times New Roman" w:hAnsi="Times New Roman" w:cs="Times New Roman"/>
                <w:sz w:val="28"/>
                <w:szCs w:val="28"/>
              </w:rPr>
              <w:t>2 905 852,26</w:t>
            </w:r>
          </w:p>
        </w:tc>
      </w:tr>
      <w:tr w:rsidR="008144C9" w:rsidRPr="00E67E39" w:rsidTr="004B15FA">
        <w:trPr>
          <w:trHeight w:val="10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0627CD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IX,</w:t>
            </w:r>
          </w:p>
          <w:p w:rsidR="008144C9" w:rsidRPr="000627CD" w:rsidRDefault="008144C9" w:rsidP="0081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Тверь, улица Жигарева, дом </w:t>
            </w:r>
            <w:r w:rsidRPr="000627C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0627CD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7CD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0627CD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7CD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0627CD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7CD">
              <w:rPr>
                <w:rFonts w:ascii="Times New Roman" w:hAnsi="Times New Roman" w:cs="Times New Roman"/>
                <w:sz w:val="28"/>
                <w:szCs w:val="28"/>
              </w:rPr>
              <w:t>480 834,29</w:t>
            </w:r>
          </w:p>
        </w:tc>
      </w:tr>
      <w:tr w:rsidR="008144C9" w:rsidRPr="00E67E39" w:rsidTr="008144C9">
        <w:trPr>
          <w:trHeight w:val="10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F526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F526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город Тверь, улица Строителей, дом </w:t>
            </w: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16  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312 492,33 </w:t>
            </w:r>
          </w:p>
        </w:tc>
      </w:tr>
      <w:tr w:rsidR="008144C9" w:rsidRPr="00E67E39" w:rsidTr="008144C9">
        <w:trPr>
          <w:trHeight w:val="48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F526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F526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F526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44C9" w:rsidRPr="009F526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006D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19 170 436,3</w:t>
            </w:r>
          </w:p>
        </w:tc>
      </w:tr>
    </w:tbl>
    <w:p w:rsidR="008144C9" w:rsidRDefault="008144C9" w:rsidP="008144C9"/>
    <w:p w:rsidR="008144C9" w:rsidRDefault="008144C9" w:rsidP="00814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269">
        <w:rPr>
          <w:rFonts w:ascii="Times New Roman" w:hAnsi="Times New Roman" w:cs="Times New Roman"/>
          <w:sz w:val="28"/>
          <w:szCs w:val="28"/>
        </w:rPr>
        <w:t>Перечень движимого имущества, в том числе особо ценного движимого имущества, закрепляемого за муниципальным автономным учреждением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5269">
        <w:rPr>
          <w:rFonts w:ascii="Times New Roman" w:hAnsi="Times New Roman" w:cs="Times New Roman"/>
          <w:sz w:val="28"/>
          <w:szCs w:val="28"/>
        </w:rPr>
        <w:t>олодежный центр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F526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4"/>
        <w:gridCol w:w="2551"/>
        <w:gridCol w:w="1133"/>
        <w:gridCol w:w="1133"/>
        <w:gridCol w:w="1700"/>
      </w:tblGrid>
      <w:tr w:rsidR="008144C9" w:rsidRPr="009F5269" w:rsidTr="00814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52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имущества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Инвентарный номер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Год приобретения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Кол-во, </w:t>
            </w:r>
          </w:p>
          <w:p w:rsidR="008144C9" w:rsidRPr="009F5269" w:rsidRDefault="008144C9" w:rsidP="0081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8144C9" w:rsidRPr="009F5269" w:rsidRDefault="008144C9" w:rsidP="0081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8144C9" w:rsidRPr="009F5269" w:rsidRDefault="008144C9" w:rsidP="0081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</w:t>
            </w: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4C9" w:rsidRPr="009F5269" w:rsidRDefault="008144C9" w:rsidP="0081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 xml:space="preserve">(руб.) </w:t>
            </w:r>
          </w:p>
        </w:tc>
      </w:tr>
      <w:tr w:rsidR="008144C9" w:rsidRPr="009F5269" w:rsidTr="008144C9"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67A92" w:rsidRDefault="008144C9" w:rsidP="008144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A92">
              <w:rPr>
                <w:rFonts w:ascii="Times New Roman" w:hAnsi="Times New Roman" w:cs="Times New Roman"/>
                <w:sz w:val="28"/>
                <w:szCs w:val="28"/>
              </w:rPr>
              <w:t xml:space="preserve">Особо ценное движимое имущество </w:t>
            </w:r>
          </w:p>
        </w:tc>
      </w:tr>
      <w:tr w:rsidR="008144C9" w:rsidRPr="00DF1ADE" w:rsidTr="008144C9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Забор металлический (</w:t>
            </w: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город Тверь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улица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Склизкова</w:t>
            </w:r>
            <w:proofErr w:type="spellEnd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52а)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427 800,00</w:t>
            </w:r>
          </w:p>
        </w:tc>
      </w:tr>
      <w:tr w:rsidR="008144C9" w:rsidRPr="00DF1ADE" w:rsidTr="008144C9">
        <w:trPr>
          <w:trHeight w:val="14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Комплекс для развивающих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пражнений на все группы мышц (город Тверь,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52А)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139 951,80</w:t>
            </w:r>
          </w:p>
        </w:tc>
      </w:tr>
      <w:tr w:rsidR="008144C9" w:rsidRPr="00DF1ADE" w:rsidTr="008144C9">
        <w:trPr>
          <w:trHeight w:val="6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Кондиционер BALLU ASV24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51 100,00</w:t>
            </w:r>
          </w:p>
        </w:tc>
      </w:tr>
      <w:tr w:rsidR="008144C9" w:rsidRPr="00DF1ADE" w:rsidTr="00814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детской игровой площадки (город Тверь, переулок </w:t>
            </w:r>
            <w:proofErr w:type="spellStart"/>
            <w:proofErr w:type="gramStart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37)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427 149,64</w:t>
            </w:r>
          </w:p>
        </w:tc>
      </w:tr>
      <w:tr w:rsidR="008144C9" w:rsidRPr="00DF1ADE" w:rsidTr="00814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Оборудов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детской игровой площадки (город Тверь, улица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Скворцов</w:t>
            </w:r>
            <w:proofErr w:type="gramStart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427 149,64</w:t>
            </w:r>
          </w:p>
        </w:tc>
      </w:tr>
      <w:tr w:rsidR="008144C9" w:rsidRPr="00DF1ADE" w:rsidTr="004B15FA">
        <w:trPr>
          <w:trHeight w:val="19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 площадки (город Тверь, улица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Скворцов</w:t>
            </w:r>
            <w:proofErr w:type="gramStart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258 400,00</w:t>
            </w:r>
          </w:p>
        </w:tc>
      </w:tr>
      <w:tr w:rsidR="008144C9" w:rsidRPr="00DF1ADE" w:rsidTr="00814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Оборудование комплексной площадки (г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 Тверь, Зеленый проез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49)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117 100,80</w:t>
            </w:r>
          </w:p>
        </w:tc>
      </w:tr>
      <w:tr w:rsidR="008144C9" w:rsidRPr="00DF1ADE" w:rsidTr="00814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Обору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дование комплексной площадки (город Тверь, улица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Лизы Чайкиной,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117 100,80</w:t>
            </w:r>
          </w:p>
        </w:tc>
      </w:tr>
      <w:tr w:rsidR="008144C9" w:rsidRPr="00DF1ADE" w:rsidTr="00814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Обор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удование комплексной площадки (город Тверь,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117 100,80</w:t>
            </w:r>
          </w:p>
        </w:tc>
      </w:tr>
      <w:tr w:rsidR="008144C9" w:rsidRPr="00DF1ADE" w:rsidTr="00814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Рукоход</w:t>
            </w:r>
            <w:proofErr w:type="spellEnd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-змейка, шведская стенк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4 турника и турник с хватом «молоток» (город Тверь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Склизкова</w:t>
            </w:r>
            <w:proofErr w:type="spellEnd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52а)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134 175,08</w:t>
            </w:r>
          </w:p>
        </w:tc>
      </w:tr>
      <w:tr w:rsidR="008144C9" w:rsidRPr="00DF1ADE" w:rsidTr="00814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площадки для занятий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44C9" w:rsidRPr="00DF1AD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 Тверь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Склизкова</w:t>
            </w:r>
            <w:proofErr w:type="spellEnd"/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 </w:t>
            </w: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52а)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518 958,36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F526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AD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F1ADE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2 735 986,92</w:t>
            </w:r>
          </w:p>
        </w:tc>
      </w:tr>
      <w:tr w:rsidR="008144C9" w:rsidRPr="00DF1ADE" w:rsidTr="008144C9">
        <w:trPr>
          <w:trHeight w:val="277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67A92" w:rsidRDefault="008144C9" w:rsidP="008144C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Сабвуфер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000000000000177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8 316,00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Сабвуфер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000000000000284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8 316,00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заливающего света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5 006,00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заливающего света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5 006,00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заливающего света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5 006,00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заливающего света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5 006,00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DJ-пульт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16 380,00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PASGAO PAW110+РАН315 радиосистема с ручным динамическим микрофоном, фиксированная частота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000000000000643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4 340,00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Yamaha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PSR-R300 синтезатор с автоаккомп.61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/ 32 нот.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полиф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/ 482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темб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/ 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стил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102 песни, 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30 русских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000000000000799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акустическая система -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invotone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EVO 15A (мощность 250 Вт,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>встроенный МРЗ плеер)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000000000000859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16 500,00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Акустическая сис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Yorkville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YX215</w:t>
            </w:r>
          </w:p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way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/600w/4Ohm 99/126dB.50-20 kHz2*15/1/4CD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карпет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000000000000176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11 424,00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Акустическая сис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Yorkville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YX215</w:t>
            </w:r>
          </w:p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way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/600w/4Ohm 99/126dB.50-20 kHz2*15/1/4CD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карпет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000000000000283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11 212,00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4B15FA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Аудиосистема портативная (м</w:t>
            </w:r>
            <w:r w:rsidR="008144C9"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агнитола) </w:t>
            </w:r>
            <w:proofErr w:type="spellStart"/>
            <w:r w:rsidR="008144C9" w:rsidRPr="001E5EF3">
              <w:rPr>
                <w:rFonts w:ascii="Times New Roman" w:hAnsi="Times New Roman" w:cs="Times New Roman"/>
                <w:sz w:val="28"/>
                <w:szCs w:val="28"/>
              </w:rPr>
              <w:t>Rolsen</w:t>
            </w:r>
            <w:proofErr w:type="spellEnd"/>
            <w:r w:rsidR="008144C9"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RBM-413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3 100,00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Брошуратор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FS-5620001PULSAR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6 850,00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радиосистема с приемником SR40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Mini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AKG WMS40 Mini2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VocalSet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BD ISM2/3 (864.375&amp;864.850)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000000000000683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9 657,00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Вокальный динамический микрофон- INVOTONE DM300PRO,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кабель XLR-XLR 10м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000000000000860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Диммер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-процессор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000000000000181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7 475,00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анимация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000000000000216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6 750,00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Зеркальная фотокамера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EOS 1100D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000000000000750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17 876,39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в сборе (системный блок CPU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IntelPentium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G2030)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000000000000747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в сборе (системный блок CPU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IntelPentium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G2030)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000000000000748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(системный блок, 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монитор)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000000000000248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8 777,16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FlextronOptima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14 100,00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FlextronOptima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14 100,00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FlextronOptima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14 100,00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в сборе (CPU INTEL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PentiumDual-Core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E 5700/HDD WD 500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Gb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/NCP DDR-III 2GB/G41M-P26.LG W1943C-PF 18.5)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000000000000588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8144C9" w:rsidRPr="00DF1AD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Лазерный принтер HP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P1102 USB 2.0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8 900,00</w:t>
            </w:r>
          </w:p>
        </w:tc>
      </w:tr>
    </w:tbl>
    <w:p w:rsidR="004B15FA" w:rsidRDefault="004B15FA"/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4"/>
        <w:gridCol w:w="2551"/>
        <w:gridCol w:w="1133"/>
        <w:gridCol w:w="1133"/>
        <w:gridCol w:w="1700"/>
      </w:tblGrid>
      <w:tr w:rsidR="008144C9" w:rsidRPr="00465A5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  <w:r w:rsidR="004B15FA" w:rsidRPr="004B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="004B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Professional P1102w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000000000000753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5 703,49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Макет массогабаритного самозарядного карабина Симонова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000000000001123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16 990,00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Макет ММГ АК-74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000000000000759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14 500,00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Макет ММГ АК-74 складной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10 700,00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Макет ММГ АК-74 складной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10 700,00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Макет ММГ АК-74 складной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10 700,00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Макет ММГ АК-74 складной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10 700,00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Макет ММГ </w:t>
            </w: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шпон деревянный, стационарный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АКМ 74 (модель «ВПО-911»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000000000000772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14 990,00</w:t>
            </w:r>
          </w:p>
        </w:tc>
      </w:tr>
      <w:tr w:rsidR="008144C9" w:rsidRPr="005029AD" w:rsidTr="008144C9">
        <w:trPr>
          <w:trHeight w:val="8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Многофункциона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льное</w:t>
            </w:r>
            <w:proofErr w:type="spellEnd"/>
            <w:proofErr w:type="gram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L3050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5.101.34.0008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14 450,00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Мультикор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000000000000217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8 100,00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МФУ CANON i SENSYS MF3010 (принтер/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копир/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сканер,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лазерный,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A4)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000000000000848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10 500,00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МФУ HP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M1132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000000000000624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7 500,00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Ноутбук ASUS K 53E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19 095,00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Ноутбук ASUS X552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000000000000752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16 917,39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(G580)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000000000000746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(G580)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000000000000745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LenovoIdeaPad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G5030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8144C9" w:rsidRPr="005029AD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i -SENSVS LBP 6030B лазерный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000000000001159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11 456,00</w:t>
            </w:r>
          </w:p>
        </w:tc>
      </w:tr>
      <w:tr w:rsidR="008144C9" w:rsidRPr="00465A5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Color Laser Jet Pro 1025 CF 346A A4.16/4 </w:t>
            </w:r>
            <w:proofErr w:type="spellStart"/>
            <w:proofErr w:type="gram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,8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,USB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000000000000782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14 000,00</w:t>
            </w:r>
          </w:p>
        </w:tc>
      </w:tr>
      <w:tr w:rsidR="008144C9" w:rsidRPr="00465A5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Color LaserJet Pro 200 M251n A4, 14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  <w:r w:rsidR="004B15FA" w:rsidRPr="004B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128Mb, USB, LAN (CF146)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000000000000639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12 670,00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SENSYS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LBP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3010 лазерный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000000000000288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4 200,00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XeroxWorkCentre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3215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000000000001160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16 372,00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ватель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000000000000179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12 612,00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ватель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000000000000286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12 612,00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Резак для бумаги роликовый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FELLOWES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Proton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000000000000880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5 020,83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6 487,00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FS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000000000000341 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6 487,00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6 487,00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6 487,00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6 487,00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000000000000343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6 487,00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000000000000496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15 780,00</w:t>
            </w:r>
          </w:p>
        </w:tc>
      </w:tr>
      <w:tr w:rsidR="008144C9" w:rsidRPr="00592958" w:rsidTr="004B15FA">
        <w:trPr>
          <w:trHeight w:val="11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965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 xml:space="preserve"> (темно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-серый металлик)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000000000000589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10 500,00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камера 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NikonCoolpix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3300/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{16</w:t>
            </w:r>
            <w:proofErr w:type="spellStart"/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Mpx</w:t>
            </w:r>
            <w:proofErr w:type="spellEnd"/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Pr="001E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.2.7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</w:t>
            </w: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 xml:space="preserve">}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000000000000591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E5EF3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F3">
              <w:rPr>
                <w:rFonts w:ascii="Times New Roman" w:hAnsi="Times New Roman" w:cs="Times New Roman"/>
                <w:sz w:val="28"/>
                <w:szCs w:val="28"/>
              </w:rPr>
              <w:t>4 700,00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Цифровая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фотокамера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PowerShot</w:t>
            </w:r>
            <w:proofErr w:type="spellEnd"/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SX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430</w:t>
            </w:r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5.101.34.0010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13 000,00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фотоаппарат </w:t>
            </w:r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IXUS</w:t>
            </w: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000000000000878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9 393,54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фотоаппарат </w:t>
            </w:r>
            <w:proofErr w:type="spellStart"/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NikonCoolpix</w:t>
            </w:r>
            <w:proofErr w:type="spellEnd"/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proofErr w:type="spellStart"/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</w:t>
            </w:r>
            <w:proofErr w:type="spellEnd"/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000000000000857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5 150,00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Шашка парадная с ножнами (металл, копия оригинала,</w:t>
            </w: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90 см)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000000000000873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Шашка парадная с ножнами (металл, </w:t>
            </w:r>
            <w:r w:rsidRPr="000F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копия оригинала,</w:t>
            </w: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90 см)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000000000000872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  <w:proofErr w:type="spellStart"/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Luma</w:t>
            </w:r>
            <w:proofErr w:type="spellEnd"/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4 305/120"1758234 см </w:t>
            </w:r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MW</w:t>
            </w: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000000000000184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4 868,00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Экран на треноге </w:t>
            </w:r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LUMIEN</w:t>
            </w: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EcoView</w:t>
            </w:r>
            <w:proofErr w:type="spellEnd"/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000000000000882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5 692,85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Экран на штативе 200х200 см </w:t>
            </w:r>
            <w:proofErr w:type="spellStart"/>
            <w:r w:rsidRPr="000F3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MatteWhite</w:t>
            </w:r>
            <w:proofErr w:type="spellEnd"/>
            <w:r w:rsidRPr="000F3E9C">
              <w:rPr>
                <w:rFonts w:ascii="Times New Roman" w:hAnsi="Times New Roman" w:cs="Times New Roman"/>
                <w:sz w:val="28"/>
                <w:szCs w:val="28"/>
              </w:rPr>
              <w:t xml:space="preserve"> 1:1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000000000000855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F3E9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E9C">
              <w:rPr>
                <w:rFonts w:ascii="Times New Roman" w:hAnsi="Times New Roman" w:cs="Times New Roman"/>
                <w:sz w:val="28"/>
                <w:szCs w:val="28"/>
              </w:rPr>
              <w:t>7 399,00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Усилитель мощности 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-5000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усилитель мощности 2*500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Ohm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2*700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/4 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Ohm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000000000000178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20 419,00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Усилитель мощности 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-5000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усилитель мощности 2*500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Ohm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2*700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/4 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Ohm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000000000000285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20 419,00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система активная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ым МРЗ плеером с двумя микрофонами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000000000000973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Душевая кабина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000000000000158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31 393,00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в сборе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000000000000673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21 800,00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в сборе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000000000000623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22 300,00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Компьютер в сборе (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CPU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IntelCeleron</w:t>
            </w:r>
            <w:proofErr w:type="spellEnd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1820/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HDD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WD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500 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NCP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DDR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D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1/. LCD LG 18.5"19M35A -B/</w:t>
            </w:r>
            <w:proofErr w:type="spellStart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Win</w:t>
            </w:r>
            <w:proofErr w:type="spellEnd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8/1)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000000000000802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в сборе (CPU </w:t>
            </w:r>
            <w:proofErr w:type="spellStart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IntelCeleron</w:t>
            </w:r>
            <w:proofErr w:type="spellEnd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G1820/HDD WD 500 </w:t>
            </w:r>
            <w:proofErr w:type="spellStart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Gb</w:t>
            </w:r>
            <w:proofErr w:type="spellEnd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/NCP DDR - III 2GB/GA -H81M -S1/. LCD LG 18.5" 19M35A -B/</w:t>
            </w:r>
            <w:proofErr w:type="spellStart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Win</w:t>
            </w:r>
            <w:proofErr w:type="spellEnd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8/1)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Компьюте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в сборе с программным обеспеч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ением (монитор LCD AOC 21.5, клавиатура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000000000001164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42 900,00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сборе с программным обеспече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нием (монитор LCD AOC 21.5, клавиатура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000000000001165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42 900,00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Копировальный аппарат </w:t>
            </w:r>
            <w:proofErr w:type="spellStart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CanoniR</w:t>
            </w:r>
            <w:proofErr w:type="spellEnd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1133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000000000000592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21 055,00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4B15FA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снегоуборочная MST651Q-</w:t>
            </w:r>
            <w:r w:rsidR="008144C9"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000000000000471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46 400,00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Микрофонная 100 -канальная радиосистема с двумя ручными динамическими микрофонами 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(VOLTA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 xml:space="preserve"> US -102 </w:t>
            </w:r>
            <w:proofErr w:type="spellStart"/>
            <w:r w:rsidR="004B15FA">
              <w:rPr>
                <w:rFonts w:ascii="Times New Roman" w:hAnsi="Times New Roman" w:cs="Times New Roman"/>
                <w:sz w:val="28"/>
                <w:szCs w:val="28"/>
              </w:rPr>
              <w:t>withaluminuimcase</w:t>
            </w:r>
            <w:proofErr w:type="spellEnd"/>
            <w:r w:rsidR="004B15FA">
              <w:rPr>
                <w:rFonts w:ascii="Times New Roman" w:hAnsi="Times New Roman" w:cs="Times New Roman"/>
                <w:sz w:val="28"/>
                <w:szCs w:val="28"/>
              </w:rPr>
              <w:t xml:space="preserve"> (600-</w:t>
            </w: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636 MHZ)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000000000000862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27 000,00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Микшерный пульт </w:t>
            </w:r>
            <w:proofErr w:type="spellStart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Yamaha</w:t>
            </w:r>
            <w:proofErr w:type="spellEnd"/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 MG166CX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000000000000615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20 500,00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Мультимедиа - проектор OPTOMA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000000000000884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21 154,06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Мультимедиа - проектор ACER X113P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000000000000881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2D3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6F">
              <w:rPr>
                <w:rFonts w:ascii="Times New Roman" w:hAnsi="Times New Roman" w:cs="Times New Roman"/>
                <w:sz w:val="28"/>
                <w:szCs w:val="28"/>
              </w:rPr>
              <w:t>24 307,15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M2040DN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5.101.34.0013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31 500,00</w:t>
            </w:r>
          </w:p>
        </w:tc>
      </w:tr>
      <w:tr w:rsidR="008144C9" w:rsidRPr="00465A5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VivoBook</w:t>
            </w:r>
            <w:proofErr w:type="spellEnd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X540UB -DM264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5.101.34.0011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29 750,00</w:t>
            </w:r>
          </w:p>
        </w:tc>
      </w:tr>
      <w:tr w:rsidR="008144C9" w:rsidRPr="00465A5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VivoBook</w:t>
            </w:r>
            <w:proofErr w:type="spellEnd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X540UB -DM264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5.101.34.0012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29 750,00</w:t>
            </w:r>
          </w:p>
        </w:tc>
      </w:tr>
      <w:tr w:rsidR="008144C9" w:rsidRPr="00465A5E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ASU</w:t>
            </w:r>
            <w:r w:rsidR="004B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X551CA Intel 2117/4G/500G/DVD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SMulti</w:t>
            </w:r>
            <w:proofErr w:type="spellEnd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/15,6"HD/</w:t>
            </w:r>
          </w:p>
          <w:p w:rsidR="008144C9" w:rsidRPr="00D155D2" w:rsidRDefault="004B15FA" w:rsidP="004B1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="008144C9"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proofErr w:type="spellEnd"/>
            <w:r w:rsidR="008144C9"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/BT/Camera/DOS/Black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000000000000640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21 800,00</w:t>
            </w:r>
          </w:p>
        </w:tc>
      </w:tr>
      <w:tr w:rsidR="008144C9" w:rsidRPr="00D155D2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</w:t>
            </w:r>
            <w:proofErr w:type="spellStart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IdeaPad</w:t>
            </w:r>
            <w:proofErr w:type="spellEnd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100 -15IBY PEN N 3540/2Gb/250Gb/</w:t>
            </w:r>
            <w:r w:rsidR="004B15FA" w:rsidRPr="004B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15.6 HD/WIFI/</w:t>
            </w:r>
          </w:p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Cam/W10/black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000000000000856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4B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V 110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-15 ISK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000000000001161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27 928,00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Осушитель воздуха </w:t>
            </w:r>
            <w:proofErr w:type="spellStart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Ballu</w:t>
            </w:r>
            <w:proofErr w:type="spellEnd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BDH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-35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000000000000847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8144C9" w:rsidRPr="00D155D2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X113P (DLPSVGA 800 x 600 3000LM 20000; HOMI. lamp 10000 </w:t>
            </w:r>
            <w:proofErr w:type="spellStart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hrs</w:t>
            </w:r>
            <w:proofErr w:type="spellEnd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000000000000854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20 601,00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000000000001158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31 123,00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Sanyo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PLC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75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000000000000185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34 877,00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PSR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-530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000000000000311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33 300,00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видеонаблюдения </w:t>
            </w: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Склизкова</w:t>
            </w:r>
            <w:proofErr w:type="spellEnd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000000000000972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34 478,62</w:t>
            </w:r>
          </w:p>
        </w:tc>
      </w:tr>
      <w:tr w:rsidR="008144C9" w:rsidRPr="00D155D2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LED LG 42 42LA615V Silver FULL HD 3D 100Hz DVB -T2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000000000000749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26 897,74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нагрева и охлаждения воды </w:t>
            </w:r>
            <w:proofErr w:type="spellStart"/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HotFrost</w:t>
            </w:r>
            <w:proofErr w:type="spellEnd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 (кулер)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000000000000871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4 988,00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Беговая дорожка магнитная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-2860С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000000000000935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8 455,80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Беговая дорожка магнитная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-2860С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000000000000938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8 290,00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Брусья низкие параллельные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000000000000830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19 370,92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Велопарковка</w:t>
            </w:r>
            <w:proofErr w:type="spellEnd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000000000000832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15 301,14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Велосипед+</w:t>
            </w:r>
            <w:proofErr w:type="gramStart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степ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spellEnd"/>
            <w:proofErr w:type="gramEnd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000000000000135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19 540,00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Велотренажёр колодочный Спин </w:t>
            </w:r>
            <w:proofErr w:type="gramStart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</w:t>
            </w:r>
            <w:proofErr w:type="gramEnd"/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айк </w:t>
            </w:r>
            <w:r w:rsidRPr="00D15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 -4600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000000000000934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6 619,80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 xml:space="preserve">Велотренажёр магнитный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000000000000937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155D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D2">
              <w:rPr>
                <w:rFonts w:ascii="Times New Roman" w:hAnsi="Times New Roman" w:cs="Times New Roman"/>
                <w:sz w:val="28"/>
                <w:szCs w:val="28"/>
              </w:rPr>
              <w:t>5 077,56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Вешалка напольная СКР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000000000000513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3 617,70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144C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 xml:space="preserve">Гантель 10 кг (разборная, хромированная, пара)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000000000000582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3 832,00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144C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 xml:space="preserve">Гантель 16 кг (разборная, хромированная, пара)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000000000000583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4 640,00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Гантель 40 кг (разборная,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>никель</w:t>
            </w: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000000000000397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7 500,00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Гантель 40 кг (разборная,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>никель</w:t>
            </w: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000000000000398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7 500,00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4B15FA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 глубокий «Стиль</w:t>
            </w:r>
            <w:r w:rsidR="008144C9">
              <w:rPr>
                <w:rFonts w:ascii="Times New Roman" w:hAnsi="Times New Roman" w:cs="Times New Roman"/>
                <w:sz w:val="28"/>
                <w:szCs w:val="28"/>
              </w:rPr>
              <w:t>–В»</w:t>
            </w:r>
            <w:r w:rsidR="008144C9"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 2008 ольха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000000000000430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6 768,00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 глубокий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 xml:space="preserve"> «Стиль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–В»</w:t>
            </w: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 2008 ольха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000000000000431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6 768,00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 угловой «Стиль–В»</w:t>
            </w: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 2009 ольха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000000000000125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7 245,00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 угловая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000000000000078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4 800,00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Диван Бизон - 2 -х местный </w:t>
            </w:r>
            <w:proofErr w:type="spellStart"/>
            <w:r w:rsidR="004B15FA">
              <w:rPr>
                <w:rFonts w:ascii="Times New Roman" w:hAnsi="Times New Roman" w:cs="Times New Roman"/>
                <w:sz w:val="28"/>
                <w:szCs w:val="28"/>
              </w:rPr>
              <w:t>кож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="004B1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000000000000537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13 531,50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Диван офисный </w:t>
            </w:r>
            <w:r w:rsidRPr="00161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proofErr w:type="gramStart"/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61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5FA">
              <w:rPr>
                <w:rFonts w:ascii="Times New Roman" w:hAnsi="Times New Roman" w:cs="Times New Roman"/>
                <w:sz w:val="28"/>
                <w:szCs w:val="28"/>
              </w:rPr>
              <w:t>кож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="004B1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000000000000508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11 400,41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4B15FA" w:rsidRDefault="004B15FA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5FA">
              <w:rPr>
                <w:rFonts w:ascii="Times New Roman" w:hAnsi="Times New Roman" w:cs="Times New Roman"/>
                <w:sz w:val="28"/>
                <w:szCs w:val="28"/>
              </w:rPr>
              <w:t>Диван Сильвия 2</w:t>
            </w:r>
            <w:r w:rsidR="008144C9" w:rsidRPr="004B15FA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r w:rsidRPr="004B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</w:t>
            </w:r>
            <w:r w:rsidR="008144C9" w:rsidRPr="004B15FA">
              <w:rPr>
                <w:rFonts w:ascii="Times New Roman" w:hAnsi="Times New Roman" w:cs="Times New Roman"/>
                <w:sz w:val="28"/>
                <w:szCs w:val="28"/>
              </w:rPr>
              <w:t xml:space="preserve"> DO -743 (персиковый)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4B15F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000000000000704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12 621,70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4B15FA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Сильвия 2</w:t>
            </w:r>
            <w:r w:rsidR="008144C9" w:rsidRPr="004B15FA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8144C9" w:rsidRPr="004B15FA">
              <w:rPr>
                <w:rFonts w:ascii="Times New Roman" w:hAnsi="Times New Roman" w:cs="Times New Roman"/>
                <w:sz w:val="28"/>
                <w:szCs w:val="28"/>
              </w:rPr>
              <w:t xml:space="preserve"> DO -743 (персиковый)</w:t>
            </w:r>
            <w:r w:rsidR="008144C9"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000000000000657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11 765,60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маг, маркерная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000000000000536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4 550,27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Доска передвижная поворотная ДП 12к комбинированная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000000000000057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4 629,00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Дрель аккумуляторная 12 V, 6271 DWPE </w:t>
            </w:r>
            <w:proofErr w:type="spellStart"/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Makita</w:t>
            </w:r>
            <w:proofErr w:type="spellEnd"/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, 0 -0350 </w:t>
            </w:r>
            <w:proofErr w:type="gramStart"/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End"/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, 30/18 Нм,1,5 кг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000000000000645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4 900,00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Жалюзи вертикальные БАМБУК 9507 плюс 9506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000000000000149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3 375,00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 xml:space="preserve">Жалюзи вертикальные ДЭГА 2613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000000000000152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161EFD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FD">
              <w:rPr>
                <w:rFonts w:ascii="Times New Roman" w:hAnsi="Times New Roman" w:cs="Times New Roman"/>
                <w:sz w:val="28"/>
                <w:szCs w:val="28"/>
              </w:rPr>
              <w:t>4 745,00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Жалюзи вертикальные КЛЕН плюс 9405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000000000000151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3 350,00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Жалюзи вертикальные РЕЙН 1701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3 700,00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Жалюзи горизонтальные </w:t>
            </w:r>
            <w:proofErr w:type="spellStart"/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елый</w:t>
            </w:r>
            <w:proofErr w:type="spellEnd"/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 глянец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000000000000123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9 360,00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  <w:proofErr w:type="spellStart"/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мультифактурные</w:t>
            </w:r>
            <w:proofErr w:type="spellEnd"/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 Париж 8082 и 8084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000000000000148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6 200,00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000000000000874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4 206,00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000000000000875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4 206,00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000000000000876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4 206,00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000000000000877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4 206,00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000000000000664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3 328,20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000000000000665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3 328,20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000000000000666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3 328,20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000000000000667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3 328,20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000000000000668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3 328,20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000000000000669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3 328,20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напольная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Аэрохоккей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B15FA">
              <w:rPr>
                <w:rFonts w:ascii="Times New Roman" w:hAnsi="Times New Roman" w:cs="Times New Roman"/>
                <w:sz w:val="28"/>
                <w:szCs w:val="28"/>
              </w:rPr>
              <w:t xml:space="preserve">138х68х80см </w:t>
            </w:r>
            <w:proofErr w:type="gramStart"/>
            <w:r w:rsidR="004B15F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лектрический</w:t>
            </w:r>
            <w:proofErr w:type="gramEnd"/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000000000000743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8 900,00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 xml:space="preserve">Игра напольная Футбол ZENIT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000000000000736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916A1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1">
              <w:rPr>
                <w:rFonts w:ascii="Times New Roman" w:hAnsi="Times New Roman" w:cs="Times New Roman"/>
                <w:sz w:val="28"/>
                <w:szCs w:val="28"/>
              </w:rPr>
              <w:t>8 900,00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Игра ФУТБОЛ 118*61*81 см (напольный)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000000000000780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8 800,00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1х1,5м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000000000000738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4 300,00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1х1,5м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000000000000739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4 300,00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напольный стенд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000000000000684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напольный стенд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000000000000685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напольный стенд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000000000000686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напольный стенд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000000000000687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напольный стенд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000000000000688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напольный стенд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000000000000689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Кейс/DJ стол на колесах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000000000000595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15 808,00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Козел гимнастический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000000000000616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12 860,00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proofErr w:type="spellStart"/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черная</w:t>
            </w: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 кожа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000000000000562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3 882,68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Бизон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000000000000509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8 878,01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Кресло Менеджер ультра,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 кожа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000000000000675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4 058,20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оператора «Менеджер», ткань серая</w:t>
            </w: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000000000000833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3 036,10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оператора «</w:t>
            </w: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ткань серая</w:t>
            </w: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000000000000835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3 036,10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оператора «Менеджер» ткань серая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000000000000834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3 036,10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оператора «Менеджер»</w:t>
            </w: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 xml:space="preserve"> ткань серая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000000000000839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271D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DA">
              <w:rPr>
                <w:rFonts w:ascii="Times New Roman" w:hAnsi="Times New Roman" w:cs="Times New Roman"/>
                <w:sz w:val="28"/>
                <w:szCs w:val="28"/>
              </w:rPr>
              <w:t>3 680,00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Кресло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ератора «Менеджер»</w:t>
            </w: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 ткань серая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3 569,60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офисное «Менеджер»</w:t>
            </w: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000000000000842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3 300,00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Чип ультра, механического </w:t>
            </w:r>
            <w:r w:rsidRPr="00BC4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ткань TW</w:t>
            </w: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-11 черн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000000000000627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3 790,41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Лавочка для отдыха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000000000000831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16 912,88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4B15FA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ЛЕКО Стойка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турник+</w:t>
            </w:r>
            <w:r w:rsidR="008144C9">
              <w:rPr>
                <w:rFonts w:ascii="Times New Roman" w:hAnsi="Times New Roman" w:cs="Times New Roman"/>
                <w:sz w:val="28"/>
                <w:szCs w:val="28"/>
              </w:rPr>
              <w:t>брусья</w:t>
            </w:r>
            <w:proofErr w:type="spellEnd"/>
            <w:r w:rsidR="008144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44C9"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144C9" w:rsidRPr="00BC474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="008144C9"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000000000000579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11 400,00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Локер</w:t>
            </w:r>
            <w:proofErr w:type="spellEnd"/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 LS 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000000000000682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3 858,40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Макивара</w:t>
            </w:r>
            <w:proofErr w:type="spellEnd"/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 большая MAXMASTER настенная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000000000000578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6 943,00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Мешок боксерский 90 кг MAXMASTER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000000000000609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8 686,00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Мешок боксерский 90 кг MAXMASTER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000000000000608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8 686,00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Мостик гимнастический подпружиненный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000000000000580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3 860,00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Оборудованный аквариумный комплекс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000000000000507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11 810,00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Палатка 2*3 метра с тремя стенками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000000000000774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7 300,00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Палатка 2*3 метра с четырьмя стенками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000000000000775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7 800,00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Палатка 2,5х</w:t>
            </w:r>
            <w:proofErr w:type="gramStart"/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,0 D 25мм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000000000000598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5 655,00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Палатка TOTEM APACHE 4 - местная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000000000000506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4 580,00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Палатка TRAMP BALTIC WAVE 4 - </w:t>
            </w:r>
            <w:r w:rsidRPr="00BC4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000000000000504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7 990,00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штанги регулируемая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3 543,00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Пробковая доска BOARDSYS L для объявлений 100 * 120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000000000000851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3 700,00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Пробковая доска BOARDSYS L для объявлений 100 * 120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000000000000852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3 700,00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 xml:space="preserve">Пробковая доска BOARDSYS L для объявлений 100 * 120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000000000000853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C474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4C">
              <w:rPr>
                <w:rFonts w:ascii="Times New Roman" w:hAnsi="Times New Roman" w:cs="Times New Roman"/>
                <w:sz w:val="28"/>
                <w:szCs w:val="28"/>
              </w:rPr>
              <w:t>3 700,00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Сейф </w:t>
            </w:r>
            <w:proofErr w:type="gramStart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 -0132Т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000000000000121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10 765,30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Сейф оружейный AIKO Воробей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000000000000849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4 750,00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Сейф оружейный AIKO Воробей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000000000000861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4 750,00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Сейф ШСВ - 2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000000000000141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5 932,00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</w:t>
            </w:r>
            <w:proofErr w:type="spellStart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 15 орех, черный каркас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000000000000659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3 049,01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</w:t>
            </w:r>
            <w:proofErr w:type="spellStart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 15 орех, черный каркас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000000000000662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3 049,01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-18 </w:t>
            </w:r>
            <w:proofErr w:type="spellStart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Стелс</w:t>
            </w:r>
            <w:proofErr w:type="spellEnd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 16 ДМ 183 -45 РТС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000000000000423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3 037,26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-18 </w:t>
            </w:r>
            <w:proofErr w:type="spellStart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Стелс</w:t>
            </w:r>
            <w:proofErr w:type="spellEnd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 16 ДМ 183 -45 РТС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000000000000424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3 037,26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-18 </w:t>
            </w:r>
            <w:proofErr w:type="spellStart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Стелс</w:t>
            </w:r>
            <w:proofErr w:type="spellEnd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 16 ДМ 183 -45 РТС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3 037,27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-18 </w:t>
            </w:r>
            <w:proofErr w:type="spellStart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Стелс</w:t>
            </w:r>
            <w:proofErr w:type="spellEnd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 16 ДМ 183 -45 РТС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000000000000441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3 137,33</w:t>
            </w:r>
          </w:p>
        </w:tc>
      </w:tr>
      <w:tr w:rsidR="008144C9" w:rsidRPr="00592958" w:rsidTr="008144C9">
        <w:trPr>
          <w:trHeight w:val="8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-18 </w:t>
            </w:r>
            <w:proofErr w:type="spellStart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Стелс</w:t>
            </w:r>
            <w:proofErr w:type="spellEnd"/>
            <w:r w:rsidRPr="00B9472B">
              <w:rPr>
                <w:rFonts w:ascii="Times New Roman" w:hAnsi="Times New Roman" w:cs="Times New Roman"/>
                <w:sz w:val="28"/>
                <w:szCs w:val="28"/>
              </w:rPr>
              <w:t xml:space="preserve"> 16 ДМ 183 -45 РТС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000000000000444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B9472B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B">
              <w:rPr>
                <w:rFonts w:ascii="Times New Roman" w:hAnsi="Times New Roman" w:cs="Times New Roman"/>
                <w:sz w:val="28"/>
                <w:szCs w:val="28"/>
              </w:rPr>
              <w:t>3 137,33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-18 </w:t>
            </w:r>
            <w:proofErr w:type="spellStart"/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Стелс</w:t>
            </w:r>
            <w:proofErr w:type="spellEnd"/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 16 ДМ 183 -45 РТС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000000000000419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3 037,27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-18 </w:t>
            </w:r>
            <w:proofErr w:type="spellStart"/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Стелс</w:t>
            </w:r>
            <w:proofErr w:type="spellEnd"/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 16 ДМ 183 -45 РТС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000000000000422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3 037,26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-18 </w:t>
            </w:r>
            <w:proofErr w:type="spellStart"/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Стелс</w:t>
            </w:r>
            <w:proofErr w:type="spellEnd"/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 16 ДМ 183 -45 РТС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000000000000438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3 137,34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-18 </w:t>
            </w:r>
            <w:proofErr w:type="spellStart"/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Стелс</w:t>
            </w:r>
            <w:proofErr w:type="spellEnd"/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 16 ДМ 183 -45 РТС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000000000000439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3 137,34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-18 </w:t>
            </w:r>
            <w:proofErr w:type="spellStart"/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Стелс</w:t>
            </w:r>
            <w:proofErr w:type="spellEnd"/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 16 ДМ 183 -45 РТС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000000000000440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3 137,34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Скамья для пресса регулируемая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000000000000074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6 200,00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4B15FA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</w:t>
            </w:r>
            <w:r w:rsidR="008144C9"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 РОВ -900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000000000000128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 xml:space="preserve">Скамья под штангу регулируемая ПРОФИ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000000000000129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D331B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BC">
              <w:rPr>
                <w:rFonts w:ascii="Times New Roman" w:hAnsi="Times New Roman" w:cs="Times New Roman"/>
                <w:sz w:val="28"/>
                <w:szCs w:val="28"/>
              </w:rPr>
              <w:t>4 873,00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Скамья под штангу регулируемая ПРОФИ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000000000000584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5 760,00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регулируемая «Атлетическая»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000000000000933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3 253,80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регулируемая «Атлетическая»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000000000000392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6 470,00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регулируемая «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Атлети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000000000000075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4 800,00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регулируемая «Атлетическая»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000000000000393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6 470,00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Скамья Скотта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000000000000076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4 800,00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Скейтборд AMIGO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000000000000805-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3 550,00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Скейтборд AMIGO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00000000000806-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3 550,00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Спорткомплекс детский «Детский Уголок»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6 917,00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Спорткомплекс детский «Детский Уголок»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6 936,00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Спорткомплекс детский «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Детский Уголо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000000000000599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6 917,00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Спорткомплекс детский «Детский Уголок»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6 936,00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Спорткомплекс детский «Детский Уголок»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6 936,00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Стел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gramStart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72 (6 полок)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000000000000838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3 627,12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Стеллаж 5 полок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000000000000567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3 438,75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Стеллаж 5 полок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000000000000566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3 438,74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высокий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ШК 31.10</w:t>
            </w:r>
            <w:proofErr w:type="gramStart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+дверь низкая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шт.+дверь</w:t>
            </w:r>
            <w:proofErr w:type="spellEnd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стекло средняя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8 051,94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Стел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лаж высокий «Монолит»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ШМ 44,1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000000000000727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3 529,00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высокий «Монолит»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ШМ 44,1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3 626,10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высокий «Монолит»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ШМ 44,1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3 626,10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высокий «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ШМ 44,1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6 909,05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высокий «Монолит»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ШМ 44,1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000000000000117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5 377,00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высокий «Монолит»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ШМ 44,1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000000000000306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4 095,00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высокий «Монолит»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ШМ 44,1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000000000000452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5 377,00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высокий «Монолит» ШМ 44,1 бук с дверьми низкими «Монолит»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ДМ 41.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бук и антресолью 2 -х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«Монолит»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АМ 1.1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7 933,87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Стеллаж высокий </w:t>
            </w:r>
            <w:proofErr w:type="spellStart"/>
            <w:proofErr w:type="gramStart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Канц</w:t>
            </w:r>
            <w:proofErr w:type="spellEnd"/>
            <w:proofErr w:type="gramEnd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ШК 31.15 </w:t>
            </w: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дуб молочный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5 757,15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Стеллаж высокий </w:t>
            </w:r>
            <w:proofErr w:type="spellStart"/>
            <w:proofErr w:type="gramStart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proofErr w:type="gramEnd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ШК 31.15 </w:t>
            </w: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дуб молочный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5 757,15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2.3 х 1м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000000000000550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4 850,00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Стенд информационный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000000000000783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Стойка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штанги «Атлетическая»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000000000000932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3 457,80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Стойка под диски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000000000000081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4 800,00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регулируемая для штанги «Атлетическая»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000000000000394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4 100,01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регулируемая для штанги «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Атлетичес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000000000000393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4 100,00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регулируемая для штанги «Атлетическая»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000000000000396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4 100,00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Стол 2 -х тумбовый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000000000000267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3 128,01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 1 –тумба с подвесной тумбой 1200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СК 27.10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3 072,96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4B15F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F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4B15F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5FA">
              <w:rPr>
                <w:rFonts w:ascii="Times New Roman" w:hAnsi="Times New Roman" w:cs="Times New Roman"/>
                <w:sz w:val="28"/>
                <w:szCs w:val="28"/>
              </w:rPr>
              <w:t>Стол 1 –тумба с подвесной тумбой 1200 «</w:t>
            </w:r>
            <w:proofErr w:type="spellStart"/>
            <w:r w:rsidRPr="004B15FA"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r w:rsidRPr="004B15FA">
              <w:rPr>
                <w:rFonts w:ascii="Times New Roman" w:hAnsi="Times New Roman" w:cs="Times New Roman"/>
                <w:sz w:val="28"/>
                <w:szCs w:val="28"/>
              </w:rPr>
              <w:t>» СК 27.10</w:t>
            </w:r>
            <w:proofErr w:type="gramStart"/>
            <w:r w:rsidRPr="004B15F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4B1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000000000000607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3 072,96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1 -х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тумбовы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000000000000843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9 500,00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Стол 2 -х тумбовый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000000000000575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6 692,90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4B15F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5FA">
              <w:rPr>
                <w:rFonts w:ascii="Times New Roman" w:hAnsi="Times New Roman" w:cs="Times New Roman"/>
                <w:sz w:val="28"/>
                <w:szCs w:val="28"/>
              </w:rPr>
              <w:t xml:space="preserve">Стол 1400*800. с полкой,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000000000000322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4 575,00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4B15F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5FA">
              <w:rPr>
                <w:rFonts w:ascii="Times New Roman" w:hAnsi="Times New Roman" w:cs="Times New Roman"/>
                <w:sz w:val="28"/>
                <w:szCs w:val="28"/>
              </w:rPr>
              <w:t xml:space="preserve">Стол 1400*800. с полкой,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000000000000469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4 575,00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4B15F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5FA">
              <w:rPr>
                <w:rFonts w:ascii="Times New Roman" w:hAnsi="Times New Roman" w:cs="Times New Roman"/>
                <w:sz w:val="28"/>
                <w:szCs w:val="28"/>
              </w:rPr>
              <w:t xml:space="preserve">Стол 1400*800. с полкой,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000000000000468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4 575,00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Стол для компьютера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000000000000770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3 194,05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5 695,24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«Монолит» 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СК19.1,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000000000000723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3 019,00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1200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000000000000143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3 680,00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Стол круглый </w:t>
            </w:r>
            <w:proofErr w:type="spellStart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336442">
              <w:rPr>
                <w:rFonts w:ascii="Times New Roman" w:hAnsi="Times New Roman" w:cs="Times New Roman"/>
                <w:sz w:val="28"/>
                <w:szCs w:val="28"/>
              </w:rPr>
              <w:t xml:space="preserve"> СКД 12,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000000000000721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336442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5 436,00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круглый -12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000000000000378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4 325,00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круглый -12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000000000000379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4 325,00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круглый -12 Стэлс16 ДМ 12 -75 КТД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4 376,06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круглый -12 Стэлс16 ДМ 12 -75 КТД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4 376,06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круглый -12 Стэлс16 ДМ 12 -75 КТД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000000000000318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4 520,00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7662A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AE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 xml:space="preserve"> 1200 «Фея» СФ 10,5 </w:t>
            </w:r>
            <w:proofErr w:type="spellStart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3 139,17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7662A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AE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 xml:space="preserve"> 1200 «Фея» СФ 10,5 </w:t>
            </w:r>
            <w:proofErr w:type="spellStart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3 139,17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полукруглый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000000000000769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7 785,10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Стол прямоуг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ольный</w:t>
            </w: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-188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 ДМ 188 -75 РТД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000000000000603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4 950,00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Стол прямоуг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ольный</w:t>
            </w: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-188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 ДМ 188 -75 РТД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000000000000604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4 950,00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Стол прямоуг</w:t>
            </w:r>
            <w:r w:rsidR="007662AE">
              <w:rPr>
                <w:rFonts w:ascii="Times New Roman" w:hAnsi="Times New Roman" w:cs="Times New Roman"/>
                <w:sz w:val="28"/>
                <w:szCs w:val="28"/>
              </w:rPr>
              <w:t>ольный</w:t>
            </w: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-188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 ДМ 188 -75 РТД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000000000000605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4 950,00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Стол прямоуг</w:t>
            </w:r>
            <w:r w:rsidR="007662AE">
              <w:rPr>
                <w:rFonts w:ascii="Times New Roman" w:hAnsi="Times New Roman" w:cs="Times New Roman"/>
                <w:sz w:val="28"/>
                <w:szCs w:val="28"/>
              </w:rPr>
              <w:t>ольный</w:t>
            </w: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-188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 ДМ 188 -75 РТД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000000000000617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4 950,00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СПД 189,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000000000000718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5 278,67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СПД 189,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000000000000716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5 278,66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СПД 189,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000000000000717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5 278,67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СПП 96,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000000000000719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3 048,00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СПП 96,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000000000000720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3 048,00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187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16ДМ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4 293,12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187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16ДМ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4 296,13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187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16ДМ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4 293,12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187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16ДМ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4 296,13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187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16ДМ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4 293,12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187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16ДМ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4 293,12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187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16ДМ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4 293,12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187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16ДМ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4 296,13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187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16ДМ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000000000000418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4 296,13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188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000000000000377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4 330,00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188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000000000000375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4 330,00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СПД 189, орех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00000000000079-</w:t>
            </w: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11 899,34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СПП 96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000000000000790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3 360,27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СПП 96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000000000000788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3 360,27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</w:t>
            </w:r>
            <w:proofErr w:type="spellStart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821DB5">
              <w:rPr>
                <w:rFonts w:ascii="Times New Roman" w:hAnsi="Times New Roman" w:cs="Times New Roman"/>
                <w:sz w:val="28"/>
                <w:szCs w:val="28"/>
              </w:rPr>
              <w:t xml:space="preserve"> СПП 96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21DB5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000000000000789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592958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B5">
              <w:rPr>
                <w:rFonts w:ascii="Times New Roman" w:hAnsi="Times New Roman" w:cs="Times New Roman"/>
                <w:sz w:val="28"/>
                <w:szCs w:val="28"/>
              </w:rPr>
              <w:t>3 360,27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</w:t>
            </w:r>
            <w:proofErr w:type="spell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Стэл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СПП 96 орех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000000000000796-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6 419,34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-157 </w:t>
            </w:r>
            <w:proofErr w:type="spell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3 845,00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Стол прямоугольный -157 </w:t>
            </w:r>
            <w:proofErr w:type="spell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Стэлс</w:t>
            </w:r>
            <w:proofErr w:type="spell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3 845,00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Стол рабочий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000000000000268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3 302,00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рабочий 1200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тумбой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выкатной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СК 22.10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000000000000754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4 364,48</w:t>
            </w:r>
          </w:p>
        </w:tc>
      </w:tr>
      <w:tr w:rsidR="008144C9" w:rsidRPr="00592958" w:rsidTr="008144C9">
        <w:trPr>
          <w:trHeight w:val="14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рабочий 1200х600 «Монолит»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21.1 бук,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«Монолит»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ТМ 24,1бук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5 172,00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рабочий 1400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выкатной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тумбой СК 22.10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4 481,85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РТП 1200х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600 вишня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000000000000559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4 795,00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РТП 1200х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600 вишня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000000000000560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4 795,00</w:t>
            </w:r>
          </w:p>
        </w:tc>
      </w:tr>
      <w:tr w:rsidR="008144C9" w:rsidRPr="00592958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Стол РТП 1200 х 600 вишня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000000000000561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4 795,00</w:t>
            </w:r>
          </w:p>
        </w:tc>
      </w:tr>
      <w:tr w:rsidR="008144C9" w:rsidRPr="006B2B43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925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теннисный</w:t>
            </w:r>
            <w:r w:rsidRPr="00925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Start line Compact LX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000000000000630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10 651,60</w:t>
            </w:r>
          </w:p>
        </w:tc>
      </w:tr>
      <w:tr w:rsidR="008144C9" w:rsidRPr="00C103EC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Стол теннисный </w:t>
            </w:r>
            <w:proofErr w:type="spell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StartOlimpic</w:t>
            </w:r>
            <w:proofErr w:type="spell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000000000000107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5 857,00</w:t>
            </w:r>
          </w:p>
        </w:tc>
      </w:tr>
      <w:tr w:rsidR="008144C9" w:rsidRPr="00C103EC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Стол теннисный </w:t>
            </w:r>
            <w:proofErr w:type="spell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StartOlimpic</w:t>
            </w:r>
            <w:proofErr w:type="spell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5 857,00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«ТРОЯ»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2 -местные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</w:t>
            </w: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proofErr w:type="gram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9 958,93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«ТРОЯ»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2 -местные </w:t>
            </w:r>
            <w:proofErr w:type="spellStart"/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proofErr w:type="gram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9 958,93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«ТРОЯ» 3 -местные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proofErr w:type="gram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13 687,46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«ТРОЯ» 4 -местные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черный</w:t>
            </w:r>
            <w:proofErr w:type="gram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000000000000784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16 524,26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LG 32 черный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000000000001126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14 990,00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Теннисный стол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000000000000699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12 840,00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Тоннель для </w:t>
            </w:r>
            <w:proofErr w:type="spell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5 секций h -50см L -4 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шаг -0.8 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3 100,00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Тоннель для </w:t>
            </w:r>
            <w:proofErr w:type="spell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5 секций h -50см L -4 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шаг -0.8 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000000000000803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3 100,00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000000000000077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6 150,00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(скамья)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000000000000931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8 242,30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комплект (4 защиты)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000000000000936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17 839,80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выкатная</w:t>
            </w:r>
            <w:proofErr w:type="spell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000000000000563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3 174,86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Турник клас</w:t>
            </w:r>
            <w:r w:rsidR="007662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ический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000000000000827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16 789,00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Флаг России 4,5 м* 3,0 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000000000000858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13 000,00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70*100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Premium</w:t>
            </w:r>
            <w:proofErr w:type="spell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регулировка по высоте,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держатели,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полочка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на треноге 70*100 40163/01 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000000000000641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4 700,00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LG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8 720,50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станок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000000000000672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Шкаф 3 -х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створчатый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000000000000577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4 687,57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витринный «Амулет -5»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000000000001166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13 400,00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высокий «Вариант»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4 305,10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высокий «Вариант»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4 305,10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высокий «Вариант»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4 305,10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высокий «Вариант»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4 305,10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высокий 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4 305,10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высокий «Вариант»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4 305,10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высокий «Вариант»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4 305,10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высокий «Вариант»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4 305,10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высокий 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4 305,10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высокий «Вариант»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000000000000391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4 305,10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высокий закрытый «Монолит»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М3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5 048,50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высокий закрытый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«Монолит»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М3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5 048,50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Шкаф д/одежды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3 602,99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7662A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AE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документов </w:t>
            </w:r>
            <w:r w:rsidRPr="0076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закрытый </w:t>
            </w:r>
            <w:proofErr w:type="spellStart"/>
            <w:proofErr w:type="gramStart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proofErr w:type="gramEnd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 xml:space="preserve"> К3 дуб молочный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000000000000705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4 091,13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7662AE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AE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документов закрытый </w:t>
            </w:r>
            <w:proofErr w:type="spellStart"/>
            <w:proofErr w:type="gramStart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proofErr w:type="gramEnd"/>
            <w:r w:rsidRPr="007662AE">
              <w:rPr>
                <w:rFonts w:ascii="Times New Roman" w:hAnsi="Times New Roman" w:cs="Times New Roman"/>
                <w:sz w:val="28"/>
                <w:szCs w:val="28"/>
              </w:rPr>
              <w:t xml:space="preserve"> К3 дуб молочный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4 091,13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Шкаф для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ументов закрытый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К3 дуб молочный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4 091,14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 «Монолит»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ШМ 49.1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с антресолью 2 -х дверной «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Моно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АМ 1.1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000000000000635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6 794,62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144C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одежды </w:t>
            </w:r>
            <w:proofErr w:type="spellStart"/>
            <w:proofErr w:type="gramStart"/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proofErr w:type="gramEnd"/>
            <w:r w:rsidRPr="008144C9">
              <w:rPr>
                <w:rFonts w:ascii="Times New Roman" w:hAnsi="Times New Roman" w:cs="Times New Roman"/>
                <w:sz w:val="28"/>
                <w:szCs w:val="28"/>
              </w:rPr>
              <w:t xml:space="preserve"> ШК 40.15 дуб молочный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4 340,80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144C9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8144C9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4C9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одежды </w:t>
            </w:r>
            <w:proofErr w:type="spellStart"/>
            <w:proofErr w:type="gramStart"/>
            <w:r w:rsidRPr="008144C9"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proofErr w:type="gramEnd"/>
            <w:r w:rsidRPr="008144C9">
              <w:rPr>
                <w:rFonts w:ascii="Times New Roman" w:hAnsi="Times New Roman" w:cs="Times New Roman"/>
                <w:sz w:val="28"/>
                <w:szCs w:val="28"/>
              </w:rPr>
              <w:t xml:space="preserve"> ШК 40.15 дуб молочный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000000000000651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4 758,82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4B15F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5FA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одежды </w:t>
            </w:r>
            <w:r w:rsidR="004B15FA" w:rsidRPr="004B15FA">
              <w:rPr>
                <w:rFonts w:ascii="Times New Roman" w:hAnsi="Times New Roman" w:cs="Times New Roman"/>
                <w:sz w:val="28"/>
                <w:szCs w:val="28"/>
              </w:rPr>
              <w:t>узкий глубокий</w:t>
            </w:r>
            <w:r w:rsidRPr="004B15FA">
              <w:rPr>
                <w:rFonts w:ascii="Times New Roman" w:hAnsi="Times New Roman" w:cs="Times New Roman"/>
                <w:sz w:val="28"/>
                <w:szCs w:val="28"/>
              </w:rPr>
              <w:t xml:space="preserve"> «Монолит»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4B15F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FA">
              <w:rPr>
                <w:rFonts w:ascii="Times New Roman" w:hAnsi="Times New Roman" w:cs="Times New Roman"/>
                <w:sz w:val="28"/>
                <w:szCs w:val="28"/>
              </w:rPr>
              <w:t>000000000000116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3 241,08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 узкий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ШК 42.10 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4 101,79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закрытый «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  <w:proofErr w:type="gram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2003 ольха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000000000000139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6 132,00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7662AE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закрытый 2050*100*500 б</w:t>
            </w:r>
            <w:r w:rsidR="008144C9" w:rsidRPr="0092503A">
              <w:rPr>
                <w:rFonts w:ascii="Times New Roman" w:hAnsi="Times New Roman" w:cs="Times New Roman"/>
                <w:sz w:val="28"/>
                <w:szCs w:val="28"/>
              </w:rPr>
              <w:t>ук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вария с антресолью 450*100*500 б</w:t>
            </w:r>
            <w:r w:rsidR="008144C9"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ук Бавария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14 554,50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7662AE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закрытый 2050*100*500 б</w:t>
            </w:r>
            <w:r w:rsidR="008144C9" w:rsidRPr="0092503A">
              <w:rPr>
                <w:rFonts w:ascii="Times New Roman" w:hAnsi="Times New Roman" w:cs="Times New Roman"/>
                <w:sz w:val="28"/>
                <w:szCs w:val="28"/>
              </w:rPr>
              <w:t>ук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вария с антресолью 450*100*500 б</w:t>
            </w:r>
            <w:r w:rsidR="008144C9"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ук Бавария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000000000000633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14 554,50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7662AE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закрытый 2050*100*500 б</w:t>
            </w:r>
            <w:r w:rsidR="008144C9" w:rsidRPr="0092503A">
              <w:rPr>
                <w:rFonts w:ascii="Times New Roman" w:hAnsi="Times New Roman" w:cs="Times New Roman"/>
                <w:sz w:val="28"/>
                <w:szCs w:val="28"/>
              </w:rPr>
              <w:t>ук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вария с антресолью 450*100*500 б</w:t>
            </w:r>
            <w:r w:rsidR="008144C9"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ук Бавария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000000000000634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14 554,50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Шкаф картотечный AFC -03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000000000000585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7 090,00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7662AE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металлический М</w:t>
            </w:r>
            <w:r w:rsidR="008144C9"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-18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6 486,00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низкий -антресоль «Стиль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8203 ольха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000000000000432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3 103,00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низкий -антресоль «Стиль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8203 ольха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000000000000433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3 103,00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низкий -антресоль «Стиль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8203 ольха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000000000000434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3 103,00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низкий закрытый «Монолит»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бук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5 111,00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низкий угловой -антресоль «Стиль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ольха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000000000000126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4 101,00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Шкаф офисный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000000000000436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4 100,00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Шкаф офисный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000000000000437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4 100,00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Шкаф со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стеклянными дверцами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000000000000767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3 318,51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Шкаф у</w:t>
            </w:r>
            <w:r w:rsidR="007662AE">
              <w:rPr>
                <w:rFonts w:ascii="Times New Roman" w:hAnsi="Times New Roman" w:cs="Times New Roman"/>
                <w:sz w:val="28"/>
                <w:szCs w:val="28"/>
              </w:rPr>
              <w:t>гловой со стеклом 650х650х2050 дуб м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олочный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10 405,30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Шкаф-</w:t>
            </w:r>
            <w:r w:rsidR="007662AE">
              <w:rPr>
                <w:rFonts w:ascii="Times New Roman" w:hAnsi="Times New Roman" w:cs="Times New Roman"/>
                <w:sz w:val="28"/>
                <w:szCs w:val="28"/>
              </w:rPr>
              <w:t>купе 1800*1500*390 б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ук Бавария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000000000000626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16 837,95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Штанга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000000000000929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5 787,39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Штанга тренировочная 132,5 кг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000000000000295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8 705,00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Штанга (металлический гриф) 90 кг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000000000000930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3 567,43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Брусья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ойные для отжиманий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000000000000824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48 456,64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Лавка с упорами </w:t>
            </w:r>
            <w:proofErr w:type="spellStart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воркаут</w:t>
            </w:r>
            <w:proofErr w:type="spellEnd"/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000000000000828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33 943,12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7662AE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NOBILIS AL-02 (основная </w:t>
            </w:r>
            <w:r w:rsidR="008144C9" w:rsidRPr="0092503A">
              <w:rPr>
                <w:rFonts w:ascii="Times New Roman" w:hAnsi="Times New Roman" w:cs="Times New Roman"/>
                <w:sz w:val="28"/>
                <w:szCs w:val="28"/>
              </w:rPr>
              <w:t>секц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8144C9"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000000000000658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40 670,00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Станок хореографический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000000000000614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29 000,00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енажер силовой FINNL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ВIО FОRCE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000000000000134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26 600,00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Тройной каскад турников для отжиманий и подтягиваний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000000000000829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31 543,76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Шкаф-к</w:t>
            </w:r>
            <w:r w:rsidR="007662AE">
              <w:rPr>
                <w:rFonts w:ascii="Times New Roman" w:hAnsi="Times New Roman" w:cs="Times New Roman"/>
                <w:sz w:val="28"/>
                <w:szCs w:val="28"/>
              </w:rPr>
              <w:t>упе с антресолью 1480*350*2500 б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ук 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Бавария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000000000000731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27 296,00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Шкаф-к</w:t>
            </w:r>
            <w:r w:rsidR="007662AE">
              <w:rPr>
                <w:rFonts w:ascii="Times New Roman" w:hAnsi="Times New Roman" w:cs="Times New Roman"/>
                <w:sz w:val="28"/>
                <w:szCs w:val="28"/>
              </w:rPr>
              <w:t>упе с антресолью 2000*600*2500 б</w:t>
            </w: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ук Бавария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000000000000730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36 746,00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A">
              <w:rPr>
                <w:rFonts w:ascii="Times New Roman" w:hAnsi="Times New Roman" w:cs="Times New Roman"/>
                <w:sz w:val="28"/>
                <w:szCs w:val="28"/>
              </w:rPr>
              <w:t>3 375 627,13</w:t>
            </w:r>
          </w:p>
        </w:tc>
      </w:tr>
      <w:tr w:rsidR="008144C9" w:rsidRPr="00821D59" w:rsidTr="008144C9">
        <w:trPr>
          <w:trHeight w:val="277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2C">
              <w:rPr>
                <w:rFonts w:ascii="Times New Roman" w:hAnsi="Times New Roman" w:cs="Times New Roman"/>
                <w:sz w:val="28"/>
                <w:szCs w:val="28"/>
              </w:rPr>
              <w:t>Нефинансовые активы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E2C">
              <w:rPr>
                <w:rFonts w:ascii="Times New Roman" w:hAnsi="Times New Roman" w:cs="Times New Roman"/>
                <w:sz w:val="28"/>
                <w:szCs w:val="28"/>
              </w:rPr>
              <w:t>Материальные запасы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2C">
              <w:rPr>
                <w:rFonts w:ascii="Times New Roman" w:hAnsi="Times New Roman" w:cs="Times New Roman"/>
                <w:sz w:val="28"/>
                <w:szCs w:val="28"/>
              </w:rPr>
              <w:t xml:space="preserve">1588,6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2C">
              <w:rPr>
                <w:rFonts w:ascii="Times New Roman" w:hAnsi="Times New Roman" w:cs="Times New Roman"/>
                <w:sz w:val="28"/>
                <w:szCs w:val="28"/>
              </w:rPr>
              <w:t>1 456 201,95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7662AE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 (п</w:t>
            </w:r>
            <w:r w:rsidR="008144C9" w:rsidRPr="00C56E2C">
              <w:rPr>
                <w:rFonts w:ascii="Times New Roman" w:hAnsi="Times New Roman" w:cs="Times New Roman"/>
                <w:sz w:val="28"/>
                <w:szCs w:val="28"/>
              </w:rPr>
              <w:t>роизведение искусства в</w:t>
            </w:r>
            <w:r w:rsidR="008144C9">
              <w:rPr>
                <w:rFonts w:ascii="Times New Roman" w:hAnsi="Times New Roman" w:cs="Times New Roman"/>
                <w:sz w:val="28"/>
                <w:szCs w:val="28"/>
              </w:rPr>
              <w:t xml:space="preserve"> виде графического изображения «Молодежь Твери»</w:t>
            </w:r>
            <w:r w:rsidR="008144C9" w:rsidRPr="00C56E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2C">
              <w:rPr>
                <w:rFonts w:ascii="Times New Roman" w:hAnsi="Times New Roman" w:cs="Times New Roman"/>
                <w:sz w:val="28"/>
                <w:szCs w:val="28"/>
              </w:rPr>
              <w:t>000000000001187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2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C56E2C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2C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8144C9" w:rsidRPr="00821D59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1 506 201,95</w:t>
            </w:r>
          </w:p>
        </w:tc>
      </w:tr>
      <w:tr w:rsidR="008144C9" w:rsidRPr="00821D59" w:rsidTr="008144C9">
        <w:trPr>
          <w:trHeight w:val="277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92503A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Нефинансовые активы, приобретенные за счет средств, полученных от осуществления предпринимательской и иной приносящей доход деятельности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микрофон динамический </w:t>
            </w:r>
            <w:proofErr w:type="spellStart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кариодид</w:t>
            </w:r>
            <w:proofErr w:type="spellEnd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000000000000823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4 080,00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Доска передвижная поворотная ДП 12к комбинированная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5 220,00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Жалюзи Союз 03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0000000000000925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4 222,00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Жалюзи Союз 03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000000000000926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4 367,00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000000000000692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3 863,00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000000000000693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3 863,00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1х1,5м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000000000000696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4 300,00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7662AE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Вега</w:t>
            </w:r>
            <w:r w:rsidR="008144C9" w:rsidRPr="00041F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4C9" w:rsidRPr="00041F6F">
              <w:rPr>
                <w:rFonts w:ascii="Times New Roman" w:hAnsi="Times New Roman" w:cs="Times New Roman"/>
                <w:sz w:val="28"/>
                <w:szCs w:val="28"/>
              </w:rPr>
              <w:t>ткань 15</w:t>
            </w:r>
            <w:proofErr w:type="gramStart"/>
            <w:r w:rsidR="008144C9"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8144C9"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 серая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000000000000701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3 040,30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7662AE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Вега</w:t>
            </w:r>
            <w:r w:rsidR="008144C9" w:rsidRPr="00041F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4C9" w:rsidRPr="00041F6F">
              <w:rPr>
                <w:rFonts w:ascii="Times New Roman" w:hAnsi="Times New Roman" w:cs="Times New Roman"/>
                <w:sz w:val="28"/>
                <w:szCs w:val="28"/>
              </w:rPr>
              <w:t>ткань 15</w:t>
            </w:r>
            <w:proofErr w:type="gramStart"/>
            <w:r w:rsidR="008144C9"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8144C9"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 серая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3 040,30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Кресло Менеджер ультра, кожа черн</w:t>
            </w:r>
            <w:r w:rsidR="007662A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4 537,30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Кресло офисное «Практик» CH279-M с подлокотниками, черное JP-15-2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000000000000868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5 627,00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Лестница - </w:t>
            </w:r>
            <w:proofErr w:type="spellStart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трансформер</w:t>
            </w:r>
            <w:proofErr w:type="spellEnd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 Алюмет</w:t>
            </w:r>
            <w:proofErr w:type="gramStart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444,4х4 алюминиевая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000000000000821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8 144,52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динамический </w:t>
            </w:r>
            <w:proofErr w:type="spellStart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суперкард</w:t>
            </w:r>
            <w:proofErr w:type="spellEnd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000000000000822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5 076,00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7662AE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Обогреватель масля</w:t>
            </w:r>
            <w:r w:rsidR="008144C9"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ный BALLU BOH/CM09WDN 2000Вт 9 секций, белый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000000000000865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4 500,00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Обогреватель мас</w:t>
            </w:r>
            <w:r w:rsidR="007662A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ный BALLU BOH/CM09WDN 2000Вт 9 секций, белый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000000000000867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4 500,00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proofErr w:type="spellEnd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Джуки</w:t>
            </w:r>
            <w:proofErr w:type="spellEnd"/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 МО 654 DE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000000000000637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12 800,00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-SENSYS LBP6020B 6374B002</w:t>
            </w:r>
            <w:r w:rsidR="007662AE" w:rsidRPr="0076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(A4.18ppm.2400*600dpi.8 </w:t>
            </w:r>
            <w:proofErr w:type="spellStart"/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Mb.USB</w:t>
            </w:r>
            <w:proofErr w:type="spellEnd"/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2.0)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000000000000765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5 600,00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LBP6020B 6374B002(A4.18ppm.2400*600dpi.8 </w:t>
            </w:r>
            <w:proofErr w:type="spellStart"/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Mb.USB</w:t>
            </w:r>
            <w:proofErr w:type="spellEnd"/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2.0)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000000000000766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5 600,00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Стеллаж MS-185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000000000000927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3 111,06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Триммер электрический DDE EB1000RD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6 260,00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Шкаф для одежды «Монолит»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000000000000447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3 140,00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 «Монолит»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000000000000448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3 140,00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Шкаф для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ежды «Монолит»</w:t>
            </w: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000000000000449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3 140,00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Материальные запасы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4388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107 191,00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6F">
              <w:rPr>
                <w:rFonts w:ascii="Times New Roman" w:hAnsi="Times New Roman" w:cs="Times New Roman"/>
                <w:sz w:val="28"/>
                <w:szCs w:val="28"/>
              </w:rPr>
              <w:t>218 362,48</w:t>
            </w:r>
          </w:p>
        </w:tc>
      </w:tr>
      <w:tr w:rsidR="008144C9" w:rsidRPr="00041F6F" w:rsidTr="008144C9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9" w:rsidRPr="00041F6F" w:rsidRDefault="008144C9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7 836 178,48</w:t>
            </w:r>
          </w:p>
        </w:tc>
      </w:tr>
    </w:tbl>
    <w:p w:rsidR="008144C9" w:rsidRDefault="008144C9" w:rsidP="00814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4C9" w:rsidRDefault="008144C9" w:rsidP="00814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9A">
        <w:rPr>
          <w:rFonts w:ascii="Times New Roman" w:hAnsi="Times New Roman" w:cs="Times New Roman"/>
          <w:sz w:val="28"/>
          <w:szCs w:val="28"/>
        </w:rPr>
        <w:t xml:space="preserve">Начальник управления по культуре, </w:t>
      </w:r>
    </w:p>
    <w:p w:rsidR="008144C9" w:rsidRDefault="008144C9" w:rsidP="00814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B3E9A">
        <w:rPr>
          <w:rFonts w:ascii="Times New Roman" w:hAnsi="Times New Roman" w:cs="Times New Roman"/>
          <w:sz w:val="28"/>
          <w:szCs w:val="28"/>
        </w:rPr>
        <w:t>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E9A">
        <w:rPr>
          <w:rFonts w:ascii="Times New Roman" w:hAnsi="Times New Roman" w:cs="Times New Roman"/>
          <w:sz w:val="28"/>
          <w:szCs w:val="28"/>
        </w:rPr>
        <w:t xml:space="preserve">и делам молодежи </w:t>
      </w:r>
    </w:p>
    <w:p w:rsidR="008144C9" w:rsidRPr="00AB3E9A" w:rsidRDefault="008144C9" w:rsidP="00814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9A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>М.Е. Соколов</w:t>
      </w:r>
    </w:p>
    <w:p w:rsidR="008144C9" w:rsidRDefault="008144C9" w:rsidP="008144C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8144C9" w:rsidRPr="00041F6F" w:rsidRDefault="008144C9" w:rsidP="00814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877" w:rsidRDefault="00984877"/>
    <w:sectPr w:rsidR="00984877" w:rsidSect="008144C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8D" w:rsidRDefault="00CC7AC1">
      <w:pPr>
        <w:spacing w:after="0" w:line="240" w:lineRule="auto"/>
      </w:pPr>
      <w:r>
        <w:separator/>
      </w:r>
    </w:p>
  </w:endnote>
  <w:endnote w:type="continuationSeparator" w:id="0">
    <w:p w:rsidR="00E5478D" w:rsidRDefault="00CC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8D" w:rsidRDefault="00CC7AC1">
      <w:pPr>
        <w:spacing w:after="0" w:line="240" w:lineRule="auto"/>
      </w:pPr>
      <w:r>
        <w:separator/>
      </w:r>
    </w:p>
  </w:footnote>
  <w:footnote w:type="continuationSeparator" w:id="0">
    <w:p w:rsidR="00E5478D" w:rsidRDefault="00CC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82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144C9" w:rsidRPr="00B9472B" w:rsidRDefault="008144C9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9472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9472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9472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D28D6">
          <w:rPr>
            <w:rFonts w:ascii="Times New Roman" w:hAnsi="Times New Roman" w:cs="Times New Roman"/>
            <w:noProof/>
            <w:sz w:val="18"/>
            <w:szCs w:val="18"/>
          </w:rPr>
          <w:t>36</w:t>
        </w:r>
        <w:r w:rsidRPr="00B9472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144C9" w:rsidRDefault="008144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2C3"/>
    <w:multiLevelType w:val="hybridMultilevel"/>
    <w:tmpl w:val="253E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C9"/>
    <w:rsid w:val="001E230C"/>
    <w:rsid w:val="004B15FA"/>
    <w:rsid w:val="007662AE"/>
    <w:rsid w:val="008144C9"/>
    <w:rsid w:val="008D28D6"/>
    <w:rsid w:val="0096442E"/>
    <w:rsid w:val="00984877"/>
    <w:rsid w:val="00CC7AC1"/>
    <w:rsid w:val="00E5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4C9"/>
  </w:style>
  <w:style w:type="paragraph" w:styleId="a5">
    <w:name w:val="footer"/>
    <w:basedOn w:val="a"/>
    <w:link w:val="a6"/>
    <w:uiPriority w:val="99"/>
    <w:unhideWhenUsed/>
    <w:rsid w:val="0081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4C9"/>
  </w:style>
  <w:style w:type="paragraph" w:styleId="a7">
    <w:name w:val="List Paragraph"/>
    <w:basedOn w:val="a"/>
    <w:uiPriority w:val="34"/>
    <w:qFormat/>
    <w:rsid w:val="008144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44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4C9"/>
  </w:style>
  <w:style w:type="paragraph" w:styleId="a5">
    <w:name w:val="footer"/>
    <w:basedOn w:val="a"/>
    <w:link w:val="a6"/>
    <w:uiPriority w:val="99"/>
    <w:unhideWhenUsed/>
    <w:rsid w:val="0081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4C9"/>
  </w:style>
  <w:style w:type="paragraph" w:styleId="a7">
    <w:name w:val="List Paragraph"/>
    <w:basedOn w:val="a"/>
    <w:uiPriority w:val="34"/>
    <w:qFormat/>
    <w:rsid w:val="008144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2020-06-30T09:16:00Z</cp:lastPrinted>
  <dcterms:created xsi:type="dcterms:W3CDTF">2020-07-09T14:40:00Z</dcterms:created>
  <dcterms:modified xsi:type="dcterms:W3CDTF">2020-07-09T14:40:00Z</dcterms:modified>
</cp:coreProperties>
</file>